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F64" w:rsidRPr="0018032F" w:rsidRDefault="00ED4F64" w:rsidP="0018032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32F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ED4F64" w:rsidRPr="0018032F" w:rsidRDefault="0018032F" w:rsidP="001803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3AC5">
        <w:rPr>
          <w:rFonts w:ascii="Times New Roman" w:hAnsi="Times New Roman" w:cs="Times New Roman"/>
          <w:sz w:val="28"/>
          <w:szCs w:val="28"/>
        </w:rPr>
        <w:t xml:space="preserve">Информационный  плакат, </w:t>
      </w:r>
      <w:r w:rsidR="00ED4F64" w:rsidRPr="0018032F">
        <w:rPr>
          <w:rFonts w:ascii="Times New Roman" w:hAnsi="Times New Roman" w:cs="Times New Roman"/>
          <w:sz w:val="28"/>
          <w:szCs w:val="28"/>
        </w:rPr>
        <w:t xml:space="preserve">представляет собой медицинский интерактивный плакат, созданный средствами </w:t>
      </w:r>
      <w:r w:rsidR="00ED4F64" w:rsidRPr="0018032F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ED4F64" w:rsidRPr="0018032F">
        <w:rPr>
          <w:rFonts w:ascii="Times New Roman" w:hAnsi="Times New Roman" w:cs="Times New Roman"/>
          <w:sz w:val="28"/>
          <w:szCs w:val="28"/>
        </w:rPr>
        <w:t xml:space="preserve"> </w:t>
      </w:r>
      <w:r w:rsidR="00ED4F64" w:rsidRPr="0018032F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ED4F64" w:rsidRPr="0018032F">
        <w:rPr>
          <w:rFonts w:ascii="Times New Roman" w:hAnsi="Times New Roman" w:cs="Times New Roman"/>
          <w:sz w:val="28"/>
          <w:szCs w:val="28"/>
        </w:rPr>
        <w:t xml:space="preserve"> </w:t>
      </w:r>
      <w:r w:rsidR="00ED4F64" w:rsidRPr="0018032F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="00ED4F64" w:rsidRPr="0018032F">
        <w:rPr>
          <w:rFonts w:ascii="Times New Roman" w:hAnsi="Times New Roman" w:cs="Times New Roman"/>
          <w:sz w:val="28"/>
          <w:szCs w:val="28"/>
        </w:rPr>
        <w:t xml:space="preserve"> </w:t>
      </w:r>
      <w:r w:rsidR="00ED4F64" w:rsidRPr="0018032F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="00ED4F64" w:rsidRPr="0018032F">
        <w:rPr>
          <w:rFonts w:ascii="Times New Roman" w:hAnsi="Times New Roman" w:cs="Times New Roman"/>
          <w:sz w:val="28"/>
          <w:szCs w:val="28"/>
        </w:rPr>
        <w:t>.</w:t>
      </w:r>
      <w:r w:rsidR="00B67A0C" w:rsidRPr="0018032F">
        <w:rPr>
          <w:rFonts w:ascii="Times New Roman" w:hAnsi="Times New Roman" w:cs="Times New Roman"/>
          <w:sz w:val="28"/>
          <w:szCs w:val="28"/>
        </w:rPr>
        <w:t xml:space="preserve"> </w:t>
      </w:r>
      <w:r w:rsidR="00ED4F64" w:rsidRPr="0018032F">
        <w:rPr>
          <w:rFonts w:ascii="Times New Roman" w:hAnsi="Times New Roman" w:cs="Times New Roman"/>
          <w:sz w:val="28"/>
          <w:szCs w:val="28"/>
        </w:rPr>
        <w:t xml:space="preserve"> Плакат выполнен на одном слайде, который позволяет изучать внутренние органы человека, визуально отображая их расположение и строение. Интерактивный плакат интересен тем, что внутренний орган, прежде чем его увидеть, нужно отгадать загадку. Загадки представлены на слайде, по по</w:t>
      </w:r>
      <w:r w:rsidR="00B67A0C" w:rsidRPr="0018032F">
        <w:rPr>
          <w:rFonts w:ascii="Times New Roman" w:hAnsi="Times New Roman" w:cs="Times New Roman"/>
          <w:sz w:val="28"/>
          <w:szCs w:val="28"/>
        </w:rPr>
        <w:t>рядку открываются ответы на них (щелчком мыши).</w:t>
      </w:r>
      <w:r w:rsidR="00ED4F64" w:rsidRPr="001803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7A0C" w:rsidRPr="0018032F" w:rsidRDefault="0018032F" w:rsidP="001803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67A0C" w:rsidRPr="0018032F">
        <w:rPr>
          <w:rFonts w:ascii="Times New Roman" w:hAnsi="Times New Roman" w:cs="Times New Roman"/>
          <w:sz w:val="28"/>
          <w:szCs w:val="28"/>
        </w:rPr>
        <w:t xml:space="preserve">Актуальность проекта в том, что при изучении темы, </w:t>
      </w:r>
      <w:r w:rsidR="00305859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B67A0C" w:rsidRPr="0018032F">
        <w:rPr>
          <w:rFonts w:ascii="Times New Roman" w:hAnsi="Times New Roman" w:cs="Times New Roman"/>
          <w:sz w:val="28"/>
          <w:szCs w:val="28"/>
        </w:rPr>
        <w:t xml:space="preserve"> может наглядно показать внутреннее строение человека, используя для демонстрации интерактивную доску, что позволяет повысить уровень визуализации учебного материала, применять новые способы работы  со студентами и учениками у доски, усилить мотивацию и качество обучения учащихся.</w:t>
      </w:r>
    </w:p>
    <w:p w:rsidR="00B67A0C" w:rsidRDefault="0018032F" w:rsidP="001803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Цель</w:t>
      </w:r>
      <w:r w:rsidR="00B67A0C" w:rsidRPr="0018032F">
        <w:rPr>
          <w:rFonts w:ascii="Times New Roman" w:hAnsi="Times New Roman" w:cs="Times New Roman"/>
          <w:sz w:val="28"/>
          <w:szCs w:val="28"/>
        </w:rPr>
        <w:t>: создание условий для знакомства учащихся с системой внутреннего строения органов человека.</w:t>
      </w:r>
    </w:p>
    <w:p w:rsidR="000F4C0B" w:rsidRPr="00305859" w:rsidRDefault="000F4C0B" w:rsidP="001803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C0B" w:rsidRPr="00305859" w:rsidRDefault="000F4C0B" w:rsidP="001803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C0B" w:rsidRPr="00305859" w:rsidRDefault="000F4C0B" w:rsidP="001803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C0B" w:rsidRPr="00305859" w:rsidRDefault="000F4C0B" w:rsidP="001803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C0B" w:rsidRPr="00305859" w:rsidRDefault="000F4C0B" w:rsidP="001803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C0B" w:rsidRDefault="000F4C0B" w:rsidP="001803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856" w:rsidRDefault="00D66856" w:rsidP="001803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856" w:rsidRDefault="00D66856" w:rsidP="001803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856" w:rsidRPr="00305859" w:rsidRDefault="00D66856" w:rsidP="001803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67A0C" w:rsidRPr="0018032F" w:rsidRDefault="00B67A0C" w:rsidP="0018032F">
      <w:p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18032F">
        <w:rPr>
          <w:rFonts w:ascii="Times New Roman" w:hAnsi="Times New Roman" w:cs="Times New Roman"/>
          <w:b/>
          <w:bCs/>
          <w:color w:val="181818"/>
          <w:sz w:val="28"/>
          <w:szCs w:val="28"/>
        </w:rPr>
        <w:lastRenderedPageBreak/>
        <w:br/>
      </w:r>
      <w:r w:rsidR="00316B90">
        <w:rPr>
          <w:rFonts w:ascii="Times New Roman" w:hAnsi="Times New Roman" w:cs="Times New Roman"/>
          <w:bCs/>
          <w:color w:val="181818"/>
          <w:sz w:val="28"/>
          <w:szCs w:val="28"/>
        </w:rPr>
        <w:t xml:space="preserve">          </w:t>
      </w:r>
      <w:r w:rsidRPr="0018032F">
        <w:rPr>
          <w:rFonts w:ascii="Times New Roman" w:hAnsi="Times New Roman" w:cs="Times New Roman"/>
          <w:bCs/>
          <w:color w:val="181818"/>
          <w:sz w:val="28"/>
          <w:szCs w:val="28"/>
        </w:rPr>
        <w:t>Список использованной литературы и Интернет-ресурсов:</w:t>
      </w:r>
    </w:p>
    <w:p w:rsidR="00B67A0C" w:rsidRPr="0018032F" w:rsidRDefault="00D66856" w:rsidP="00316B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  <w:hyperlink r:id="rId6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http</w:t>
        </w:r>
      </w:hyperlink>
      <w:hyperlink r:id="rId7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://</w:t>
        </w:r>
      </w:hyperlink>
      <w:hyperlink r:id="rId8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www.ural.ru/gallery/news/people/body/anatomy.jpg</w:t>
        </w:r>
      </w:hyperlink>
      <w:r w:rsidR="00B67A0C" w:rsidRPr="0018032F">
        <w:rPr>
          <w:bCs/>
          <w:color w:val="181818"/>
          <w:sz w:val="28"/>
          <w:szCs w:val="28"/>
          <w:u w:val="single"/>
        </w:rPr>
        <w:t> </w:t>
      </w:r>
      <w:r w:rsidR="00316B90">
        <w:rPr>
          <w:bCs/>
          <w:color w:val="181818"/>
          <w:sz w:val="28"/>
          <w:szCs w:val="28"/>
          <w:u w:val="single"/>
        </w:rPr>
        <w:t xml:space="preserve"> </w:t>
      </w:r>
      <w:r w:rsidR="00B67A0C" w:rsidRPr="0018032F">
        <w:rPr>
          <w:bCs/>
          <w:color w:val="181818"/>
          <w:sz w:val="28"/>
          <w:szCs w:val="28"/>
        </w:rPr>
        <w:t>человек и его внутренние органы</w:t>
      </w:r>
    </w:p>
    <w:p w:rsidR="00B67A0C" w:rsidRPr="0018032F" w:rsidRDefault="00D66856" w:rsidP="00316B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  <w:hyperlink r:id="rId9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http</w:t>
        </w:r>
      </w:hyperlink>
      <w:hyperlink r:id="rId10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://</w:t>
        </w:r>
      </w:hyperlink>
      <w:hyperlink r:id="rId11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kafainfo.com.ua/news_thumbs/knffc15bdd617453af58f6c70facb7dbc41_800.jpg</w:t>
        </w:r>
      </w:hyperlink>
      <w:r w:rsidR="00B67A0C" w:rsidRPr="0018032F">
        <w:rPr>
          <w:bCs/>
          <w:color w:val="181818"/>
          <w:sz w:val="28"/>
          <w:szCs w:val="28"/>
          <w:u w:val="single"/>
        </w:rPr>
        <w:t> </w:t>
      </w:r>
      <w:r w:rsidR="00B67A0C" w:rsidRPr="0018032F">
        <w:rPr>
          <w:bCs/>
          <w:color w:val="181818"/>
          <w:sz w:val="28"/>
          <w:szCs w:val="28"/>
        </w:rPr>
        <w:t>сердце</w:t>
      </w:r>
    </w:p>
    <w:p w:rsidR="00B67A0C" w:rsidRPr="0018032F" w:rsidRDefault="00D66856" w:rsidP="00316B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  <w:hyperlink r:id="rId12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http</w:t>
        </w:r>
      </w:hyperlink>
      <w:hyperlink r:id="rId13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://noga.taba.ru/fid/aW1hZ2VfbWlkZGxlOjEyNjYxNzgvL2ltYWdlX21pZGRsZToxMjY2MTc4</w:t>
        </w:r>
      </w:hyperlink>
      <w:r w:rsidR="0018032F">
        <w:rPr>
          <w:bCs/>
          <w:color w:val="181818"/>
          <w:sz w:val="28"/>
          <w:szCs w:val="28"/>
        </w:rPr>
        <w:t xml:space="preserve"> </w:t>
      </w:r>
      <w:r w:rsidR="00316B90">
        <w:rPr>
          <w:bCs/>
          <w:color w:val="181818"/>
          <w:sz w:val="28"/>
          <w:szCs w:val="28"/>
        </w:rPr>
        <w:t>щитовидная железа</w:t>
      </w:r>
    </w:p>
    <w:p w:rsidR="00B67A0C" w:rsidRPr="0018032F" w:rsidRDefault="00D66856" w:rsidP="00316B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  <w:hyperlink r:id="rId14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http</w:t>
        </w:r>
      </w:hyperlink>
      <w:hyperlink r:id="rId15" w:history="1">
        <w:r w:rsidR="0018032F">
          <w:rPr>
            <w:rStyle w:val="a4"/>
            <w:bCs/>
            <w:color w:val="267F8C"/>
            <w:sz w:val="28"/>
            <w:szCs w:val="28"/>
            <w:u w:val="none"/>
          </w:rPr>
          <w:t>://brtdiagnostika.com/wp</w:t>
        </w:r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content/uploads/2011/07/%D0%91%D0%B5%D0%B7-%</w:t>
        </w:r>
      </w:hyperlink>
      <w:hyperlink r:id="rId16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D0%B8%D0%BC%D0%B5%D0%BD%D0%B8-11.jpg</w:t>
        </w:r>
      </w:hyperlink>
      <w:r w:rsidR="00B67A0C" w:rsidRPr="0018032F">
        <w:rPr>
          <w:bCs/>
          <w:color w:val="181818"/>
          <w:sz w:val="28"/>
          <w:szCs w:val="28"/>
          <w:u w:val="single"/>
        </w:rPr>
        <w:t> </w:t>
      </w:r>
      <w:r w:rsidR="00B67A0C" w:rsidRPr="0018032F">
        <w:rPr>
          <w:bCs/>
          <w:color w:val="181818"/>
          <w:sz w:val="28"/>
          <w:szCs w:val="28"/>
        </w:rPr>
        <w:t>печень</w:t>
      </w:r>
    </w:p>
    <w:p w:rsidR="00B67A0C" w:rsidRPr="0018032F" w:rsidRDefault="00D66856" w:rsidP="00316B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  <w:hyperlink r:id="rId17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http</w:t>
        </w:r>
      </w:hyperlink>
      <w:hyperlink r:id="rId18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://</w:t>
        </w:r>
      </w:hyperlink>
      <w:hyperlink r:id="rId19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glob-news.ru/uploads/posts/2011-11/1320134172_jeludock.jpg</w:t>
        </w:r>
      </w:hyperlink>
      <w:r w:rsidR="00B67A0C" w:rsidRPr="0018032F">
        <w:rPr>
          <w:bCs/>
          <w:color w:val="181818"/>
          <w:sz w:val="28"/>
          <w:szCs w:val="28"/>
          <w:u w:val="single"/>
        </w:rPr>
        <w:t> </w:t>
      </w:r>
      <w:r w:rsidR="00B67A0C" w:rsidRPr="0018032F">
        <w:rPr>
          <w:bCs/>
          <w:color w:val="181818"/>
          <w:sz w:val="28"/>
          <w:szCs w:val="28"/>
        </w:rPr>
        <w:t>желудок</w:t>
      </w:r>
    </w:p>
    <w:p w:rsidR="00B67A0C" w:rsidRPr="0018032F" w:rsidRDefault="00D66856" w:rsidP="00316B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  <w:hyperlink r:id="rId20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http</w:t>
        </w:r>
      </w:hyperlink>
      <w:hyperlink r:id="rId21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://</w:t>
        </w:r>
      </w:hyperlink>
      <w:hyperlink r:id="rId22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i.wp.pl/a/f/jpeg/20131/mozg_550_jup.jpeg</w:t>
        </w:r>
      </w:hyperlink>
      <w:r w:rsidR="00B67A0C" w:rsidRPr="0018032F">
        <w:rPr>
          <w:bCs/>
          <w:color w:val="181818"/>
          <w:sz w:val="28"/>
          <w:szCs w:val="28"/>
          <w:u w:val="single"/>
        </w:rPr>
        <w:t> </w:t>
      </w:r>
      <w:r w:rsidR="00B67A0C" w:rsidRPr="0018032F">
        <w:rPr>
          <w:bCs/>
          <w:color w:val="181818"/>
          <w:sz w:val="28"/>
          <w:szCs w:val="28"/>
        </w:rPr>
        <w:t>мозг</w:t>
      </w:r>
    </w:p>
    <w:p w:rsidR="00B67A0C" w:rsidRPr="0018032F" w:rsidRDefault="00D66856" w:rsidP="00316B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  <w:hyperlink r:id="rId23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http</w:t>
        </w:r>
      </w:hyperlink>
      <w:hyperlink r:id="rId24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://</w:t>
        </w:r>
      </w:hyperlink>
      <w:hyperlink r:id="rId25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www.apteka.kz/upload/Kidney-diseases-heart-health.jpg</w:t>
        </w:r>
      </w:hyperlink>
      <w:r w:rsidR="00B67A0C" w:rsidRPr="0018032F">
        <w:rPr>
          <w:bCs/>
          <w:color w:val="181818"/>
          <w:sz w:val="28"/>
          <w:szCs w:val="28"/>
          <w:u w:val="single"/>
        </w:rPr>
        <w:t> </w:t>
      </w:r>
      <w:r w:rsidR="00B67A0C" w:rsidRPr="0018032F">
        <w:rPr>
          <w:bCs/>
          <w:color w:val="181818"/>
          <w:sz w:val="28"/>
          <w:szCs w:val="28"/>
        </w:rPr>
        <w:t>почки</w:t>
      </w:r>
    </w:p>
    <w:p w:rsidR="00B67A0C" w:rsidRPr="0018032F" w:rsidRDefault="00D66856" w:rsidP="00316B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  <w:hyperlink r:id="rId26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http://cs10401.userapi.com/u87537405/-14/x_78cf3f62.jpg</w:t>
        </w:r>
      </w:hyperlink>
      <w:r w:rsidR="00B67A0C" w:rsidRPr="0018032F">
        <w:rPr>
          <w:bCs/>
          <w:color w:val="181818"/>
          <w:sz w:val="28"/>
          <w:szCs w:val="28"/>
          <w:u w:val="single"/>
        </w:rPr>
        <w:t> </w:t>
      </w:r>
      <w:r w:rsidR="00B67A0C" w:rsidRPr="0018032F">
        <w:rPr>
          <w:bCs/>
          <w:color w:val="181818"/>
          <w:sz w:val="28"/>
          <w:szCs w:val="28"/>
        </w:rPr>
        <w:t>кишечник</w:t>
      </w:r>
    </w:p>
    <w:p w:rsidR="00B67A0C" w:rsidRPr="0018032F" w:rsidRDefault="00D66856" w:rsidP="00316B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  <w:hyperlink r:id="rId27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http://s1.hubimg.com/u/4967428_f260.jpg</w:t>
        </w:r>
      </w:hyperlink>
      <w:r w:rsidR="00B67A0C" w:rsidRPr="0018032F">
        <w:rPr>
          <w:bCs/>
          <w:color w:val="181818"/>
          <w:sz w:val="28"/>
          <w:szCs w:val="28"/>
          <w:u w:val="single"/>
        </w:rPr>
        <w:t> </w:t>
      </w:r>
      <w:r w:rsidR="00B67A0C" w:rsidRPr="0018032F">
        <w:rPr>
          <w:bCs/>
          <w:color w:val="181818"/>
          <w:sz w:val="28"/>
          <w:szCs w:val="28"/>
        </w:rPr>
        <w:t>органы пищеварения</w:t>
      </w:r>
    </w:p>
    <w:p w:rsidR="00B67A0C" w:rsidRPr="0018032F" w:rsidRDefault="00D66856" w:rsidP="00316B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  <w:hyperlink r:id="rId28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http://www.cde.spbstu.ru/bio/photos/1007.jpg</w:t>
        </w:r>
      </w:hyperlink>
      <w:r w:rsidR="00B67A0C" w:rsidRPr="0018032F">
        <w:rPr>
          <w:bCs/>
          <w:color w:val="181818"/>
          <w:sz w:val="28"/>
          <w:szCs w:val="28"/>
          <w:u w:val="single"/>
        </w:rPr>
        <w:t> </w:t>
      </w:r>
      <w:r w:rsidR="00B67A0C" w:rsidRPr="0018032F">
        <w:rPr>
          <w:bCs/>
          <w:color w:val="181818"/>
          <w:sz w:val="28"/>
          <w:szCs w:val="28"/>
        </w:rPr>
        <w:t>легкие</w:t>
      </w:r>
    </w:p>
    <w:p w:rsidR="00B67A0C" w:rsidRPr="0018032F" w:rsidRDefault="00D66856" w:rsidP="00316B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  <w:hyperlink r:id="rId29" w:history="1">
        <w:r w:rsidR="00B67A0C" w:rsidRPr="0018032F">
          <w:rPr>
            <w:rStyle w:val="a4"/>
            <w:bCs/>
            <w:color w:val="267F8C"/>
            <w:sz w:val="28"/>
            <w:szCs w:val="28"/>
            <w:u w:val="none"/>
          </w:rPr>
          <w:t>http://ehealthmd.com/yms_images/large_intestine_375.jpg</w:t>
        </w:r>
      </w:hyperlink>
      <w:r w:rsidR="00B67A0C" w:rsidRPr="0018032F">
        <w:rPr>
          <w:bCs/>
          <w:color w:val="181818"/>
          <w:sz w:val="28"/>
          <w:szCs w:val="28"/>
          <w:u w:val="single"/>
        </w:rPr>
        <w:t> </w:t>
      </w:r>
      <w:r w:rsidR="00B67A0C" w:rsidRPr="0018032F">
        <w:rPr>
          <w:bCs/>
          <w:color w:val="181818"/>
          <w:sz w:val="28"/>
          <w:szCs w:val="28"/>
        </w:rPr>
        <w:t>толстый кишечник</w:t>
      </w:r>
    </w:p>
    <w:p w:rsidR="00B67A0C" w:rsidRPr="0018032F" w:rsidRDefault="00B67A0C" w:rsidP="001803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F64" w:rsidRPr="0018032F" w:rsidRDefault="00ED4F64" w:rsidP="001803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D4F64" w:rsidRPr="00180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E30E7"/>
    <w:multiLevelType w:val="hybridMultilevel"/>
    <w:tmpl w:val="BB1CB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469"/>
    <w:rsid w:val="000F4C0B"/>
    <w:rsid w:val="0018032F"/>
    <w:rsid w:val="00305859"/>
    <w:rsid w:val="00316B90"/>
    <w:rsid w:val="00513DFD"/>
    <w:rsid w:val="00654469"/>
    <w:rsid w:val="00B67A0C"/>
    <w:rsid w:val="00D66856"/>
    <w:rsid w:val="00E93AC5"/>
    <w:rsid w:val="00ED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7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67A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7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67A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www.ural.ru%2Fgallery%2Fnews%2Fpeople%2Fbody%2Fanatomy.jpg" TargetMode="External"/><Relationship Id="rId13" Type="http://schemas.openxmlformats.org/officeDocument/2006/relationships/hyperlink" Target="http://infourok.ru/go.html?href=http%3A%2F%2Fnoga.taba.ru%2Ffid%2FaW1hZ2VfbWlkZGxlOjEyNjYxNzgvL2ltYWdlX21pZGRsZToxMjY2MTc4" TargetMode="External"/><Relationship Id="rId18" Type="http://schemas.openxmlformats.org/officeDocument/2006/relationships/hyperlink" Target="http://infourok.ru/go.html?href=http%3A%2F%2Fglob-news.ru%2Fuploads%2Fposts%2F2011-11%2F1320134172_jeludock.jpg" TargetMode="External"/><Relationship Id="rId26" Type="http://schemas.openxmlformats.org/officeDocument/2006/relationships/hyperlink" Target="http://infourok.ru/go.html?href=http%3A%2F%2Fcs10401.userapi.com%2Fu87537405%2F-14%2Fx_78cf3f62.jp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infourok.ru/go.html?href=http%3A%2F%2Fi.wp.pl%2Fa%2Ff%2Fjpeg%2F20131%2Fmozg_550_jup.jpeg" TargetMode="External"/><Relationship Id="rId7" Type="http://schemas.openxmlformats.org/officeDocument/2006/relationships/hyperlink" Target="http://infourok.ru/go.html?href=http%3A%2F%2Fwww.ural.ru%2Fgallery%2Fnews%2Fpeople%2Fbody%2Fanatomy.jpg" TargetMode="External"/><Relationship Id="rId12" Type="http://schemas.openxmlformats.org/officeDocument/2006/relationships/hyperlink" Target="http://infourok.ru/go.html?href=http%3A%2F%2Fnoga.taba.ru%2Ffid%2FaW1hZ2VfbWlkZGxlOjEyNjYxNzgvL2ltYWdlX21pZGRsZToxMjY2MTc4" TargetMode="External"/><Relationship Id="rId17" Type="http://schemas.openxmlformats.org/officeDocument/2006/relationships/hyperlink" Target="http://infourok.ru/go.html?href=http%3A%2F%2Fglob-news.ru%2Fuploads%2Fposts%2F2011-11%2F1320134172_jeludock.jpg" TargetMode="External"/><Relationship Id="rId25" Type="http://schemas.openxmlformats.org/officeDocument/2006/relationships/hyperlink" Target="http://infourok.ru/go.html?href=http%3A%2F%2Fwww.apteka.kz%2Fupload%2FKidney-diseases-heart-health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infourok.ru/go.html?href=http%3A%2F%2Fbrtdiagnostika.com%2Fwp-content%2Fuploads%2F2011%2F07%2F%25D0%2591%25D0%25B5%25D0%25B7-%25D0%25B8%25D0%25BC%25D0%25B5%25D0%25BD%25D0%25B8-11.jpg" TargetMode="External"/><Relationship Id="rId20" Type="http://schemas.openxmlformats.org/officeDocument/2006/relationships/hyperlink" Target="http://infourok.ru/go.html?href=http%3A%2F%2Fi.wp.pl%2Fa%2Ff%2Fjpeg%2F20131%2Fmozg_550_jup.jpeg" TargetMode="External"/><Relationship Id="rId29" Type="http://schemas.openxmlformats.org/officeDocument/2006/relationships/hyperlink" Target="http://infourok.ru/go.html?href=http%3A%2F%2Fehealthmd.com%2Fyms_images%2Flarge_intestine_375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nfourok.ru/go.html?href=http%3A%2F%2Fwww.ural.ru%2Fgallery%2Fnews%2Fpeople%2Fbody%2Fanatomy.jpg" TargetMode="External"/><Relationship Id="rId11" Type="http://schemas.openxmlformats.org/officeDocument/2006/relationships/hyperlink" Target="http://infourok.ru/go.html?href=http%3A%2F%2Fkafa-info.com.ua%2Fnews_thumbs%2Fknffc15bdd617453af58f6c70facb7dbc41_800.jpg" TargetMode="External"/><Relationship Id="rId24" Type="http://schemas.openxmlformats.org/officeDocument/2006/relationships/hyperlink" Target="http://infourok.ru/go.html?href=http%3A%2F%2Fwww.apteka.kz%2Fupload%2FKidney-diseases-heart-health.jp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fourok.ru/go.html?href=http%3A%2F%2Fbrtdiagnostika.com%2Fwp-content%2Fuploads%2F2011%2F07%2F%25D0%2591%25D0%25B5%25D0%25B7-%25D0%25B8%25D0%25BC%25D0%25B5%25D0%25BD%25D0%25B8-11.jpg" TargetMode="External"/><Relationship Id="rId23" Type="http://schemas.openxmlformats.org/officeDocument/2006/relationships/hyperlink" Target="http://infourok.ru/go.html?href=http%3A%2F%2Fwww.apteka.kz%2Fupload%2FKidney-diseases-heart-health.jpg" TargetMode="External"/><Relationship Id="rId28" Type="http://schemas.openxmlformats.org/officeDocument/2006/relationships/hyperlink" Target="http://infourok.ru/go.html?href=http%3A%2F%2Fwww.cde.spbstu.ru%2Fbio%2Fphotos%2F1007.jpg" TargetMode="External"/><Relationship Id="rId10" Type="http://schemas.openxmlformats.org/officeDocument/2006/relationships/hyperlink" Target="http://infourok.ru/go.html?href=http%3A%2F%2Fkafa-info.com.ua%2Fnews_thumbs%2Fknffc15bdd617453af58f6c70facb7dbc41_800.jpg" TargetMode="External"/><Relationship Id="rId19" Type="http://schemas.openxmlformats.org/officeDocument/2006/relationships/hyperlink" Target="http://infourok.ru/go.html?href=http%3A%2F%2Fglob-news.ru%2Fuploads%2Fposts%2F2011-11%2F1320134172_jeludock.jpg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infourok.ru/go.html?href=http%3A%2F%2Fkafa-info.com.ua%2Fnews_thumbs%2Fknffc15bdd617453af58f6c70facb7dbc41_800.jpg" TargetMode="External"/><Relationship Id="rId14" Type="http://schemas.openxmlformats.org/officeDocument/2006/relationships/hyperlink" Target="http://infourok.ru/go.html?href=http%3A%2F%2Fbrtdiagnostika.com%2Fwp-content%2Fuploads%2F2011%2F07%2F%25D0%2591%25D0%25B5%25D0%25B7-%25D0%25B8%25D0%25BC%25D0%25B5%25D0%25BD%25D0%25B8-11.jpg" TargetMode="External"/><Relationship Id="rId22" Type="http://schemas.openxmlformats.org/officeDocument/2006/relationships/hyperlink" Target="http://infourok.ru/go.html?href=http%3A%2F%2Fi.wp.pl%2Fa%2Ff%2Fjpeg%2F20131%2Fmozg_550_jup.jpeg" TargetMode="External"/><Relationship Id="rId27" Type="http://schemas.openxmlformats.org/officeDocument/2006/relationships/hyperlink" Target="http://infourok.ru/go.html?href=http%3A%2F%2Fs1.hubimg.com%2Fu%2F4967428_f260.jp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747</Words>
  <Characters>4261</Characters>
  <Application>Microsoft Office Word</Application>
  <DocSecurity>0</DocSecurity>
  <Lines>35</Lines>
  <Paragraphs>9</Paragraphs>
  <ScaleCrop>false</ScaleCrop>
  <Company/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2022-03-03T07:08:00Z</dcterms:created>
  <dcterms:modified xsi:type="dcterms:W3CDTF">2022-11-10T08:33:00Z</dcterms:modified>
</cp:coreProperties>
</file>